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29ADD44" w:rsidP="5EACAA47" w:rsidRDefault="029ADD44" w14:paraId="0C3CDE66" w14:textId="20171449">
      <w:pPr>
        <w:rPr>
          <w:b w:val="1"/>
          <w:bCs w:val="1"/>
          <w:color w:val="155F81"/>
          <w:sz w:val="44"/>
          <w:szCs w:val="44"/>
        </w:rPr>
      </w:pPr>
      <w:r w:rsidRPr="5EACAA47" w:rsidR="029ADD44">
        <w:rPr>
          <w:b w:val="1"/>
          <w:bCs w:val="1"/>
          <w:color w:val="155F81"/>
          <w:sz w:val="44"/>
          <w:szCs w:val="44"/>
        </w:rPr>
        <w:t>MINA UNDVIKANDEN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560CECEB" w:rsidP="530D95B9" w:rsidRDefault="560CECEB" w14:paraId="10E5E6A5" w14:textId="0FDC2AFC">
      <w:pPr>
        <w:rPr>
          <w:b w:val="1"/>
          <w:bCs w:val="1"/>
          <w:color w:val="155F81" w:themeColor="accent1" w:themeTint="FF" w:themeShade="FF"/>
          <w:sz w:val="36"/>
          <w:szCs w:val="36"/>
        </w:rPr>
      </w:pPr>
      <w:r w:rsidRPr="6F98A35F" w:rsidR="79A2EFB8">
        <w:rPr>
          <w:b w:val="1"/>
          <w:bCs w:val="1"/>
          <w:color w:val="155F81"/>
          <w:sz w:val="36"/>
          <w:szCs w:val="36"/>
        </w:rPr>
        <w:t>Vilka situationer, tankar och känslor undviker jag?</w:t>
      </w:r>
    </w:p>
    <w:p w:rsidR="530D95B9" w:rsidP="6F98A35F" w:rsidRDefault="530D95B9" w14:paraId="6F09C15A" w14:textId="0EDB767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auto"/>
          <w:sz w:val="24"/>
          <w:szCs w:val="24"/>
        </w:rPr>
      </w:pPr>
      <w:r w:rsidRPr="09A2D3A3" w:rsidR="49F0C525">
        <w:rPr>
          <w:b w:val="1"/>
          <w:bCs w:val="1"/>
          <w:color w:val="auto"/>
          <w:sz w:val="24"/>
          <w:szCs w:val="24"/>
        </w:rPr>
        <w:t xml:space="preserve">(exv. </w:t>
      </w:r>
      <w:r w:rsidRPr="09A2D3A3" w:rsidR="728D8E2A">
        <w:rPr>
          <w:b w:val="1"/>
          <w:bCs w:val="1"/>
          <w:color w:val="auto"/>
          <w:sz w:val="24"/>
          <w:szCs w:val="24"/>
        </w:rPr>
        <w:t xml:space="preserve">skolan, </w:t>
      </w:r>
      <w:r w:rsidRPr="09A2D3A3" w:rsidR="26260F7D">
        <w:rPr>
          <w:b w:val="1"/>
          <w:bCs w:val="1"/>
          <w:color w:val="auto"/>
          <w:sz w:val="24"/>
          <w:szCs w:val="24"/>
        </w:rPr>
        <w:t xml:space="preserve">ha tråkigt, </w:t>
      </w:r>
      <w:r w:rsidRPr="09A2D3A3" w:rsidR="41C39BB6">
        <w:rPr>
          <w:b w:val="1"/>
          <w:bCs w:val="1"/>
          <w:color w:val="auto"/>
          <w:sz w:val="24"/>
          <w:szCs w:val="24"/>
        </w:rPr>
        <w:t xml:space="preserve">konflikter, </w:t>
      </w:r>
      <w:r w:rsidRPr="09A2D3A3" w:rsidR="26260F7D">
        <w:rPr>
          <w:b w:val="1"/>
          <w:bCs w:val="1"/>
          <w:color w:val="auto"/>
          <w:sz w:val="24"/>
          <w:szCs w:val="24"/>
        </w:rPr>
        <w:t xml:space="preserve">säga nej, </w:t>
      </w:r>
      <w:r w:rsidRPr="09A2D3A3" w:rsidR="02F5856A">
        <w:rPr>
          <w:b w:val="1"/>
          <w:bCs w:val="1"/>
          <w:color w:val="auto"/>
          <w:sz w:val="24"/>
          <w:szCs w:val="24"/>
        </w:rPr>
        <w:t xml:space="preserve">ångest, </w:t>
      </w:r>
      <w:r w:rsidRPr="09A2D3A3" w:rsidR="444F2C12">
        <w:rPr>
          <w:b w:val="1"/>
          <w:bCs w:val="1"/>
          <w:color w:val="auto"/>
          <w:sz w:val="24"/>
          <w:szCs w:val="24"/>
        </w:rPr>
        <w:t>sorg</w:t>
      </w:r>
      <w:r w:rsidRPr="09A2D3A3" w:rsidR="49F0C525">
        <w:rPr>
          <w:b w:val="1"/>
          <w:bCs w:val="1"/>
          <w:color w:val="auto"/>
          <w:sz w:val="24"/>
          <w:szCs w:val="24"/>
        </w:rPr>
        <w:t>)</w:t>
      </w:r>
    </w:p>
    <w:p w:rsidR="6F98A35F" w:rsidP="5EACAA47" w:rsidRDefault="6F98A35F" w14:paraId="6BDFBE10" w14:textId="2F76862D">
      <w:pPr>
        <w:pStyle w:val="Normal"/>
      </w:pPr>
    </w:p>
    <w:p w:rsidR="6F98A35F" w:rsidP="6F98A35F" w:rsidRDefault="6F98A35F" w14:paraId="610CCF59" w14:textId="40BEC9A6">
      <w:pPr>
        <w:rPr>
          <w:b w:val="1"/>
          <w:bCs w:val="1"/>
          <w:color w:val="auto"/>
          <w:sz w:val="24"/>
          <w:szCs w:val="24"/>
        </w:rPr>
      </w:pPr>
    </w:p>
    <w:p w:rsidR="79A2EFB8" w:rsidP="6F98A35F" w:rsidRDefault="79A2EFB8" w14:paraId="557B8EDD" w14:textId="01B17CAD">
      <w:pPr>
        <w:rPr>
          <w:b w:val="1"/>
          <w:bCs w:val="1"/>
          <w:color w:val="156082" w:themeColor="accent1" w:themeTint="FF" w:themeShade="FF"/>
          <w:sz w:val="36"/>
          <w:szCs w:val="36"/>
        </w:rPr>
      </w:pPr>
      <w:r w:rsidRPr="6F98A35F" w:rsidR="79A2EFB8">
        <w:rPr>
          <w:b w:val="1"/>
          <w:bCs w:val="1"/>
          <w:color w:val="155F81"/>
          <w:sz w:val="36"/>
          <w:szCs w:val="36"/>
        </w:rPr>
        <w:t xml:space="preserve">Vilka strategier använder jag för att 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g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ö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r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a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 xml:space="preserve"> 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d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e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t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t</w:t>
      </w:r>
      <w:r w:rsidRPr="6F98A35F" w:rsidR="79A2EFB8">
        <w:rPr>
          <w:b w:val="1"/>
          <w:bCs w:val="1"/>
          <w:color w:val="156082" w:themeColor="accent1" w:themeTint="FF" w:themeShade="FF"/>
          <w:sz w:val="36"/>
          <w:szCs w:val="36"/>
        </w:rPr>
        <w:t>a?</w:t>
      </w:r>
    </w:p>
    <w:p w:rsidR="79A2EFB8" w:rsidP="6F98A35F" w:rsidRDefault="79A2EFB8" w14:paraId="20338882" w14:textId="70545939">
      <w:pPr>
        <w:rPr>
          <w:b w:val="1"/>
          <w:bCs w:val="1"/>
          <w:color w:val="auto"/>
          <w:sz w:val="24"/>
          <w:szCs w:val="24"/>
        </w:rPr>
      </w:pPr>
      <w:r w:rsidRPr="6F98A35F" w:rsidR="79A2EFB8">
        <w:rPr>
          <w:b w:val="1"/>
          <w:bCs w:val="1"/>
          <w:color w:val="auto"/>
          <w:sz w:val="24"/>
          <w:szCs w:val="24"/>
        </w:rPr>
        <w:t>(exv. kolla mobilen, äta snabbmat, alkohol, jobba över, perfektionism, serier</w:t>
      </w:r>
      <w:r w:rsidRPr="6F98A35F" w:rsidR="2EA47830">
        <w:rPr>
          <w:b w:val="1"/>
          <w:bCs w:val="1"/>
          <w:color w:val="auto"/>
          <w:sz w:val="24"/>
          <w:szCs w:val="24"/>
        </w:rPr>
        <w:t>, stanna hemma, sjukanmäla mig, tacka ja till allt</w:t>
      </w:r>
      <w:r w:rsidRPr="6F98A35F" w:rsidR="79A2EFB8">
        <w:rPr>
          <w:b w:val="1"/>
          <w:bCs w:val="1"/>
          <w:color w:val="auto"/>
          <w:sz w:val="24"/>
          <w:szCs w:val="24"/>
        </w:rPr>
        <w:t>)</w:t>
      </w:r>
    </w:p>
    <w:p w:rsidR="6F98A35F" w:rsidP="6F98A35F" w:rsidRDefault="6F98A35F" w14:paraId="77C08C79" w14:textId="4AC2BB8D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8777C97" w14:textId="49807B40">
      <w:pPr>
        <w:rPr>
          <w:b w:val="1"/>
          <w:bCs w:val="1"/>
          <w:color w:val="auto"/>
          <w:sz w:val="24"/>
          <w:szCs w:val="24"/>
        </w:rPr>
      </w:pPr>
    </w:p>
    <w:p w:rsidR="79A2EFB8" w:rsidP="6F98A35F" w:rsidRDefault="79A2EFB8" w14:paraId="06506F41" w14:textId="5B7D1185">
      <w:pPr>
        <w:rPr>
          <w:b w:val="1"/>
          <w:bCs w:val="1"/>
          <w:color w:val="156082" w:themeColor="accent1" w:themeTint="FF" w:themeShade="FF"/>
          <w:sz w:val="36"/>
          <w:szCs w:val="36"/>
        </w:rPr>
      </w:pPr>
      <w:r w:rsidRPr="09A2D3A3" w:rsidR="79A2EFB8">
        <w:rPr>
          <w:b w:val="1"/>
          <w:bCs w:val="1"/>
          <w:color w:val="155F81"/>
          <w:sz w:val="36"/>
          <w:szCs w:val="36"/>
        </w:rPr>
        <w:t>Vad kommer det kosta mig att fortsätta på detta sätt?</w:t>
      </w:r>
    </w:p>
    <w:p w:rsidR="6F98A35F" w:rsidP="6F98A35F" w:rsidRDefault="6F98A35F" w14:paraId="11B8193C" w14:textId="451653A8">
      <w:pPr>
        <w:rPr>
          <w:b w:val="1"/>
          <w:bCs w:val="1"/>
          <w:color w:val="auto"/>
          <w:sz w:val="24"/>
          <w:szCs w:val="24"/>
        </w:rPr>
      </w:pPr>
    </w:p>
    <w:p w:rsidR="09A2D3A3" w:rsidP="09A2D3A3" w:rsidRDefault="09A2D3A3" w14:paraId="250158AD" w14:textId="5F2D19F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63450C66" w14:textId="3F4739C2">
      <w:pPr>
        <w:rPr>
          <w:b w:val="1"/>
          <w:bCs w:val="1"/>
          <w:color w:val="auto"/>
          <w:sz w:val="24"/>
          <w:szCs w:val="24"/>
        </w:rPr>
      </w:pPr>
    </w:p>
    <w:p w:rsidR="79CB5433" w:rsidP="6F98A35F" w:rsidRDefault="79CB5433" w14:paraId="0B6CC167" w14:textId="1E40FB7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6082" w:themeColor="accent1" w:themeTint="FF" w:themeShade="FF"/>
          <w:sz w:val="36"/>
          <w:szCs w:val="36"/>
        </w:rPr>
      </w:pPr>
      <w:r w:rsidRPr="6F98A35F" w:rsidR="79CB5433">
        <w:rPr>
          <w:b w:val="1"/>
          <w:bCs w:val="1"/>
          <w:color w:val="156082" w:themeColor="accent1" w:themeTint="FF" w:themeShade="FF"/>
          <w:sz w:val="36"/>
          <w:szCs w:val="36"/>
        </w:rPr>
        <w:t>Vad skulle jag kunna testa istället?</w:t>
      </w:r>
    </w:p>
    <w:p w:rsidR="79CB5433" w:rsidP="6F98A35F" w:rsidRDefault="79CB5433" w14:paraId="035E490B" w14:textId="2F8E8891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53FF9A21" w14:textId="3F4E937E">
      <w:pPr>
        <w:rPr>
          <w:b w:val="1"/>
          <w:bCs w:val="1"/>
          <w:color w:val="auto"/>
          <w:sz w:val="24"/>
          <w:szCs w:val="24"/>
        </w:rPr>
      </w:pP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16F45B3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noSpellErr="1" w14:textId="381DED8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69038530">
          <w:pPr>
            <w:pStyle w:val="Header"/>
            <w:bidi w:val="0"/>
            <w:ind w:right="-115"/>
            <w:jc w:val="right"/>
          </w:pPr>
          <w:r w:rsidR="16F45B30">
            <w:drawing>
              <wp:inline wp14:editId="670602A6" wp14:anchorId="30BC405A">
                <wp:extent cx="1771650" cy="304800"/>
                <wp:effectExtent l="0" t="0" r="0" b="0"/>
                <wp:docPr id="3331848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3184866" name="Picture 333184866"/>
                        <pic:cNvPicPr/>
                      </pic:nvPicPr>
                      <pic:blipFill>
                        <a:blip xmlns:r="http://schemas.openxmlformats.org/officeDocument/2006/relationships" r:embed="rId1194034005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2F5856A"/>
    <w:rsid w:val="050A82DD"/>
    <w:rsid w:val="0873A0FF"/>
    <w:rsid w:val="088EB8A6"/>
    <w:rsid w:val="08C45E2B"/>
    <w:rsid w:val="09A2D3A3"/>
    <w:rsid w:val="1113E9AB"/>
    <w:rsid w:val="151272A3"/>
    <w:rsid w:val="16F45B30"/>
    <w:rsid w:val="175343AD"/>
    <w:rsid w:val="20789FB2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1C39BB6"/>
    <w:rsid w:val="444F2C12"/>
    <w:rsid w:val="44E0159F"/>
    <w:rsid w:val="45C4B2AA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751D139"/>
    <w:rsid w:val="6927BECD"/>
    <w:rsid w:val="6F98A35F"/>
    <w:rsid w:val="728D8E2A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9403400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2026-06-10T07:18:19.8199221Z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